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D" w:rsidRDefault="00F21F9D">
      <w:r>
        <w:t>Good morning class!!</w:t>
      </w:r>
    </w:p>
    <w:p w:rsidR="00F21F9D" w:rsidRDefault="00F21F9D">
      <w:r>
        <w:t>Thank you for being here today!!</w:t>
      </w:r>
    </w:p>
    <w:p w:rsidR="00E6726F" w:rsidRDefault="00F21F9D">
      <w:r>
        <w:t>Mon</w:t>
      </w:r>
      <w:r w:rsidR="00E6726F">
        <w:t>day, November 2</w:t>
      </w:r>
      <w:r>
        <w:t>6</w:t>
      </w:r>
      <w:r w:rsidR="00E6726F" w:rsidRPr="00E6726F">
        <w:rPr>
          <w:vertAlign w:val="superscript"/>
        </w:rPr>
        <w:t>th</w:t>
      </w:r>
      <w:r w:rsidR="00E6726F">
        <w:t>, 201</w:t>
      </w:r>
      <w:r>
        <w:t>2 – 2</w:t>
      </w:r>
      <w:r w:rsidRPr="00F21F9D">
        <w:rPr>
          <w:vertAlign w:val="superscript"/>
        </w:rPr>
        <w:t>nd</w:t>
      </w:r>
      <w:r>
        <w:t xml:space="preserve"> Annual Christmas Breakfast</w:t>
      </w:r>
    </w:p>
    <w:p w:rsidR="00F21F9D" w:rsidRDefault="00F21F9D"/>
    <w:p w:rsidR="00F21F9D" w:rsidRDefault="00F21F9D">
      <w:r>
        <w:t>Full page ad: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 xml:space="preserve">Christmas Decorations – full page border, clipart images or </w:t>
      </w:r>
      <w:proofErr w:type="spellStart"/>
      <w:r w:rsidRPr="00F21F9D">
        <w:rPr>
          <w:color w:val="C00000"/>
        </w:rPr>
        <w:t>pics</w:t>
      </w:r>
      <w:proofErr w:type="spellEnd"/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Friday, Dec. 21</w:t>
      </w:r>
      <w:r w:rsidRPr="00F21F9D">
        <w:rPr>
          <w:color w:val="C00000"/>
          <w:vertAlign w:val="superscript"/>
        </w:rPr>
        <w:t>st</w:t>
      </w:r>
      <w:r w:rsidRPr="00F21F9D">
        <w:rPr>
          <w:color w:val="C00000"/>
        </w:rPr>
        <w:t>, 2012 – Last day before Christmas Break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2nd Annual Christmas Breakfast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Free Breakfast will be served from 8:00 – 8:30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Pancakes, sausages, juice, milk, etc…. will be cooked by teachers.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Enjoy the Christmas music playing in the background.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Share in the Christmas spirit and cheer.</w:t>
      </w:r>
    </w:p>
    <w:p w:rsidR="00F21F9D" w:rsidRDefault="00F21F9D"/>
    <w:sectPr w:rsidR="00F21F9D" w:rsidSect="003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E6726F"/>
    <w:rsid w:val="003A1F3F"/>
    <w:rsid w:val="003D73C9"/>
    <w:rsid w:val="00837385"/>
    <w:rsid w:val="0092778D"/>
    <w:rsid w:val="00D20C2E"/>
    <w:rsid w:val="00E6726F"/>
    <w:rsid w:val="00F2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2</cp:revision>
  <dcterms:created xsi:type="dcterms:W3CDTF">2012-11-26T12:49:00Z</dcterms:created>
  <dcterms:modified xsi:type="dcterms:W3CDTF">2012-11-26T12:49:00Z</dcterms:modified>
</cp:coreProperties>
</file>